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CA09" w14:textId="77777777" w:rsidR="00DB3FAF" w:rsidRPr="00DB3FAF" w:rsidRDefault="00DB3FAF" w:rsidP="00DB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3FA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B87CB5A" wp14:editId="23DD2287">
            <wp:extent cx="2065020" cy="2278380"/>
            <wp:effectExtent l="0" t="0" r="11430" b="762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A0A6" w14:textId="77777777" w:rsidR="00DB3FAF" w:rsidRPr="00DB3FAF" w:rsidRDefault="00DB3FAF" w:rsidP="00DB3FA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</w:p>
    <w:p w14:paraId="5F2AD100" w14:textId="0E0EE62E" w:rsidR="00DB3FAF" w:rsidRPr="00DB3FAF" w:rsidRDefault="00DB3FAF" w:rsidP="00DB3FA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Bundeswettbewerb der </w:t>
      </w:r>
      <w:r w:rsidR="00D85245"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Schulen „</w:t>
      </w:r>
      <w:r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Jugend trainiert für Olympia &amp; Paralympics“</w:t>
      </w:r>
    </w:p>
    <w:p w14:paraId="08A0DEE5" w14:textId="77777777" w:rsidR="00DB3FAF" w:rsidRPr="00DB3FAF" w:rsidRDefault="00DB3FAF" w:rsidP="00DB3FA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</w:p>
    <w:p w14:paraId="1E93AE44" w14:textId="04C29DA7" w:rsidR="00DB3FAF" w:rsidRPr="00DB3FAF" w:rsidRDefault="00DB3FAF" w:rsidP="00DB3FA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Regionalfinale im Basketball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  <w:t xml:space="preserve">       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="000217C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   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</w:t>
      </w:r>
      <w:r w:rsidR="000217C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U 16 </w:t>
      </w:r>
      <w:r w:rsidR="00107BD9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w</w:t>
      </w:r>
      <w:r w:rsidR="00321A25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(20</w:t>
      </w:r>
      <w:r w:rsidR="000217C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1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0</w:t>
      </w:r>
      <w:r w:rsidR="00321A25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und jünger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)</w:t>
      </w:r>
    </w:p>
    <w:p w14:paraId="22912D96" w14:textId="77777777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___________________________________________________________________</w:t>
      </w:r>
    </w:p>
    <w:p w14:paraId="368EA6E3" w14:textId="77777777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9A532AD" w14:textId="77777777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7195D303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Veranstalter: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Schulamt Frankfurt/Oder, Schulsportberater </w:t>
      </w:r>
    </w:p>
    <w:p w14:paraId="1BCD14D3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25A4AA83" w14:textId="77777777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Ausrichter: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>Andrea Schellenberger, Janka Szögedi, Uwe Neugebauer</w:t>
      </w:r>
    </w:p>
    <w:p w14:paraId="392E1E7C" w14:textId="77777777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de-DE"/>
        </w:rPr>
      </w:pPr>
    </w:p>
    <w:p w14:paraId="39544C0C" w14:textId="7F057322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Wettkampfort: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Sporthalle </w:t>
      </w:r>
      <w:r w:rsidR="008103FC">
        <w:rPr>
          <w:rFonts w:ascii="Arial" w:eastAsia="Times New Roman" w:hAnsi="Arial" w:cs="Arial"/>
          <w:iCs/>
          <w:sz w:val="24"/>
          <w:szCs w:val="24"/>
          <w:lang w:eastAsia="de-DE"/>
        </w:rPr>
        <w:t>Am Wasserturm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, 163</w:t>
      </w:r>
      <w:r w:rsidR="008103FC">
        <w:rPr>
          <w:rFonts w:ascii="Arial" w:eastAsia="Times New Roman" w:hAnsi="Arial" w:cs="Arial"/>
          <w:iCs/>
          <w:sz w:val="24"/>
          <w:szCs w:val="24"/>
          <w:lang w:eastAsia="de-DE"/>
        </w:rPr>
        <w:t>21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8103FC">
        <w:rPr>
          <w:rFonts w:ascii="Arial" w:eastAsia="Times New Roman" w:hAnsi="Arial" w:cs="Arial"/>
          <w:iCs/>
          <w:sz w:val="24"/>
          <w:szCs w:val="24"/>
          <w:lang w:eastAsia="de-DE"/>
        </w:rPr>
        <w:t>Bernau</w:t>
      </w:r>
    </w:p>
    <w:p w14:paraId="0B9EFB02" w14:textId="13A77965" w:rsidR="00DB3FAF" w:rsidRDefault="00DB3FAF" w:rsidP="008103F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8103FC" w:rsidRPr="00BC16A4">
        <w:rPr>
          <w:rFonts w:ascii="Arial" w:hAnsi="Arial" w:cs="Arial"/>
          <w:sz w:val="24"/>
          <w:szCs w:val="24"/>
          <w:shd w:val="clear" w:color="auto" w:fill="FFFFFF"/>
        </w:rPr>
        <w:t>Schönower Chaussee 10</w:t>
      </w:r>
    </w:p>
    <w:p w14:paraId="712B7241" w14:textId="77777777" w:rsidR="008103FC" w:rsidRPr="00DB3FAF" w:rsidRDefault="008103FC" w:rsidP="008103F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6D10442E" w14:textId="25BECD77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Termin: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Mittwoch, </w:t>
      </w:r>
      <w:r w:rsidR="000217C7">
        <w:rPr>
          <w:rFonts w:ascii="Arial" w:eastAsia="Times New Roman" w:hAnsi="Arial" w:cs="Arial"/>
          <w:iCs/>
          <w:sz w:val="24"/>
          <w:szCs w:val="24"/>
          <w:lang w:eastAsia="de-DE"/>
        </w:rPr>
        <w:t>28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.</w:t>
      </w:r>
      <w:r w:rsidR="000217C7">
        <w:rPr>
          <w:rFonts w:ascii="Arial" w:eastAsia="Times New Roman" w:hAnsi="Arial" w:cs="Arial"/>
          <w:iCs/>
          <w:sz w:val="24"/>
          <w:szCs w:val="24"/>
          <w:lang w:eastAsia="de-DE"/>
        </w:rPr>
        <w:t>1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1.202</w:t>
      </w:r>
      <w:r w:rsidR="005F5302">
        <w:rPr>
          <w:rFonts w:ascii="Arial" w:eastAsia="Times New Roman" w:hAnsi="Arial" w:cs="Arial"/>
          <w:iCs/>
          <w:sz w:val="24"/>
          <w:szCs w:val="24"/>
          <w:lang w:eastAsia="de-DE"/>
        </w:rPr>
        <w:t>4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, 10:00 – 1</w:t>
      </w:r>
      <w:r w:rsidR="000217C7">
        <w:rPr>
          <w:rFonts w:ascii="Arial" w:eastAsia="Times New Roman" w:hAnsi="Arial" w:cs="Arial"/>
          <w:iCs/>
          <w:sz w:val="24"/>
          <w:szCs w:val="24"/>
          <w:lang w:eastAsia="de-DE"/>
        </w:rPr>
        <w:t>3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="000217C7">
        <w:rPr>
          <w:rFonts w:ascii="Arial" w:eastAsia="Times New Roman" w:hAnsi="Arial" w:cs="Arial"/>
          <w:iCs/>
          <w:sz w:val="24"/>
          <w:szCs w:val="24"/>
          <w:lang w:eastAsia="de-DE"/>
        </w:rPr>
        <w:t>0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0 Uhr,</w:t>
      </w:r>
    </w:p>
    <w:p w14:paraId="24148B5A" w14:textId="5A2D3239" w:rsidR="00DB3FAF" w:rsidRPr="00DB3FAF" w:rsidRDefault="00DB3FAF" w:rsidP="00DB3FA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Anreise bis 09</w:t>
      </w:r>
      <w:r w:rsidR="00522D97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15 Uhr</w:t>
      </w:r>
    </w:p>
    <w:p w14:paraId="4332D23D" w14:textId="77777777" w:rsidR="00DB3FAF" w:rsidRPr="00DB3FAF" w:rsidRDefault="00DB3FAF" w:rsidP="00DB3FA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3F3F0C8C" w14:textId="33D8128B" w:rsidR="00107BD9" w:rsidRPr="000217C7" w:rsidRDefault="00DB3FAF" w:rsidP="000217C7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Teilnehmer: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bookmarkStart w:id="0" w:name="_Hlk151730200"/>
      <w:r w:rsidRPr="00107BD9">
        <w:rPr>
          <w:rFonts w:ascii="Arial" w:eastAsia="Times New Roman" w:hAnsi="Arial" w:cs="Arial"/>
          <w:iCs/>
          <w:sz w:val="24"/>
          <w:szCs w:val="24"/>
          <w:lang w:eastAsia="de-DE"/>
        </w:rPr>
        <w:t>PP Gymnasium Bernau</w:t>
      </w:r>
      <w:r w:rsidR="00107BD9" w:rsidRPr="00107BD9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</w:p>
    <w:p w14:paraId="5E3D6946" w14:textId="6C1BACB9" w:rsidR="000217C7" w:rsidRPr="000217C7" w:rsidRDefault="000217C7" w:rsidP="0002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217C7">
        <w:rPr>
          <w:rFonts w:ascii="Arial" w:eastAsia="Times New Roman" w:hAnsi="Arial" w:cs="Arial"/>
          <w:sz w:val="24"/>
          <w:szCs w:val="24"/>
          <w:lang w:eastAsia="de-DE"/>
        </w:rPr>
        <w:t xml:space="preserve">Barnim Gymnasium </w:t>
      </w:r>
      <w:r>
        <w:rPr>
          <w:rFonts w:ascii="Arial" w:eastAsia="Times New Roman" w:hAnsi="Arial" w:cs="Arial"/>
          <w:sz w:val="24"/>
          <w:szCs w:val="24"/>
          <w:lang w:eastAsia="de-DE"/>
        </w:rPr>
        <w:t>Bernau</w:t>
      </w:r>
    </w:p>
    <w:p w14:paraId="25C183A1" w14:textId="38D51FED" w:rsidR="00107BD9" w:rsidRPr="000217C7" w:rsidRDefault="005F5302" w:rsidP="000217C7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0217C7">
        <w:rPr>
          <w:rFonts w:ascii="Arial" w:eastAsia="Times New Roman" w:hAnsi="Arial" w:cs="Arial"/>
          <w:sz w:val="24"/>
          <w:szCs w:val="24"/>
          <w:lang w:eastAsia="de-DE"/>
        </w:rPr>
        <w:t>Docemus</w:t>
      </w:r>
      <w:proofErr w:type="spellEnd"/>
      <w:r w:rsidR="00107BD9" w:rsidRPr="000217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103FC" w:rsidRPr="000217C7">
        <w:rPr>
          <w:rFonts w:ascii="Arial" w:eastAsia="Times New Roman" w:hAnsi="Arial" w:cs="Arial"/>
          <w:sz w:val="24"/>
          <w:szCs w:val="24"/>
          <w:lang w:eastAsia="de-DE"/>
        </w:rPr>
        <w:t>Gymn</w:t>
      </w:r>
      <w:r w:rsidR="000217C7">
        <w:rPr>
          <w:rFonts w:ascii="Arial" w:eastAsia="Times New Roman" w:hAnsi="Arial" w:cs="Arial"/>
          <w:sz w:val="24"/>
          <w:szCs w:val="24"/>
          <w:lang w:eastAsia="de-DE"/>
        </w:rPr>
        <w:t>asium Blumberg</w:t>
      </w:r>
    </w:p>
    <w:p w14:paraId="12EED21D" w14:textId="5597AC43" w:rsidR="00107BD9" w:rsidRPr="000217C7" w:rsidRDefault="005F5302" w:rsidP="005F530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217C7">
        <w:rPr>
          <w:rFonts w:ascii="Arial" w:eastAsia="Times New Roman" w:hAnsi="Arial" w:cs="Arial"/>
          <w:sz w:val="24"/>
          <w:szCs w:val="24"/>
          <w:lang w:eastAsia="de-DE"/>
        </w:rPr>
        <w:t>O</w:t>
      </w:r>
      <w:r w:rsidR="000217C7">
        <w:rPr>
          <w:rFonts w:ascii="Arial" w:eastAsia="Times New Roman" w:hAnsi="Arial" w:cs="Arial"/>
          <w:sz w:val="24"/>
          <w:szCs w:val="24"/>
          <w:lang w:eastAsia="de-DE"/>
        </w:rPr>
        <w:t xml:space="preserve">berschule </w:t>
      </w:r>
      <w:r w:rsidRPr="000217C7">
        <w:rPr>
          <w:rFonts w:ascii="Arial" w:eastAsia="Times New Roman" w:hAnsi="Arial" w:cs="Arial"/>
          <w:sz w:val="24"/>
          <w:szCs w:val="24"/>
          <w:lang w:eastAsia="de-DE"/>
        </w:rPr>
        <w:t>Blumberg</w:t>
      </w:r>
      <w:r w:rsidR="00107BD9" w:rsidRPr="000217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31AD90A9" w14:textId="2DB39EA1" w:rsidR="005F5302" w:rsidRPr="000217C7" w:rsidRDefault="005F5302" w:rsidP="005F530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bookmarkEnd w:id="0"/>
    <w:p w14:paraId="38D8287B" w14:textId="25BE9952" w:rsidR="00DB3FAF" w:rsidRPr="00D85245" w:rsidRDefault="00DB3FAF" w:rsidP="000217C7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>Spielmodus:</w:t>
      </w: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0217C7">
        <w:rPr>
          <w:rFonts w:ascii="Arial" w:hAnsi="Arial" w:cs="Arial"/>
          <w:iCs/>
          <w:sz w:val="24"/>
          <w:szCs w:val="24"/>
        </w:rPr>
        <w:t>Jeder gegen Jeden</w:t>
      </w:r>
      <w:r w:rsidR="00D85245" w:rsidRPr="00D85245">
        <w:rPr>
          <w:rFonts w:ascii="Arial" w:hAnsi="Arial" w:cs="Arial"/>
          <w:iCs/>
          <w:sz w:val="24"/>
          <w:szCs w:val="24"/>
        </w:rPr>
        <w:t>, Wettkämpfe entsprechend der Schulsportbroschüre</w:t>
      </w:r>
    </w:p>
    <w:p w14:paraId="5795CBA7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28B29EC2" w14:textId="44D91E86" w:rsidR="00DB3FAF" w:rsidRPr="00D85245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Meldungen: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bis zum </w:t>
      </w:r>
      <w:r w:rsidR="008103FC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1</w:t>
      </w:r>
      <w:r w:rsidR="000217C7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4</w:t>
      </w:r>
      <w:r w:rsidRPr="00D85245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.</w:t>
      </w:r>
      <w:r w:rsidR="000217C7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1</w:t>
      </w:r>
      <w:r w:rsidRPr="00D85245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1.202</w:t>
      </w:r>
      <w:r w:rsidR="000217C7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4</w:t>
      </w: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an </w:t>
      </w:r>
    </w:p>
    <w:p w14:paraId="6714A109" w14:textId="07827F9F" w:rsidR="00DB3FAF" w:rsidRPr="00D85245" w:rsidRDefault="00DB3FAF" w:rsidP="000217C7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Andrea Schellenberger </w:t>
      </w:r>
      <w:r w:rsidR="00D85245">
        <w:rPr>
          <w:rFonts w:ascii="Arial" w:eastAsia="Times New Roman" w:hAnsi="Arial" w:cs="Arial"/>
          <w:bCs/>
          <w:sz w:val="24"/>
          <w:szCs w:val="24"/>
          <w:lang w:eastAsia="de-DE"/>
        </w:rPr>
        <w:t>a</w:t>
      </w:r>
      <w:r w:rsidRPr="00D85245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usschließlich per E-Mail: </w:t>
      </w:r>
      <w:hyperlink r:id="rId6" w:history="1">
        <w:r w:rsidRPr="00D85245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de-DE"/>
          </w:rPr>
          <w:t>aschellenberger-jtfo@web.de</w:t>
        </w:r>
      </w:hyperlink>
    </w:p>
    <w:p w14:paraId="1D72C71D" w14:textId="3CEDBD43" w:rsidR="00DB3FAF" w:rsidRPr="00D85245" w:rsidRDefault="00DB3FAF" w:rsidP="00DB3FA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D85245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Pr="00D85245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Pr="00D85245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Pr="00D85245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</w:p>
    <w:p w14:paraId="574D6C24" w14:textId="77777777" w:rsidR="00DB3FAF" w:rsidRPr="00D85245" w:rsidRDefault="00DB3FAF" w:rsidP="00DB3FA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6E98BA65" w14:textId="32988726" w:rsidR="00DB3FAF" w:rsidRDefault="00DB3FAF" w:rsidP="008103FC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Hinweise: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D85245">
        <w:rPr>
          <w:rFonts w:ascii="Arial" w:eastAsia="Times New Roman" w:hAnsi="Arial" w:cs="Arial"/>
          <w:iCs/>
          <w:sz w:val="24"/>
          <w:szCs w:val="24"/>
          <w:lang w:eastAsia="de-DE"/>
        </w:rPr>
        <w:t>Am Wettkampftag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müssen die Mannschaftslisten mit der Unterschrift der Schulleitung vorgelegt werden!</w:t>
      </w:r>
    </w:p>
    <w:p w14:paraId="74339FD6" w14:textId="77777777" w:rsidR="00DB3FAF" w:rsidRPr="00DB3FAF" w:rsidRDefault="00DB3FAF" w:rsidP="008103FC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Der Meldetermin ist verbindlich!</w:t>
      </w:r>
    </w:p>
    <w:sectPr w:rsidR="00DB3FAF" w:rsidRPr="00DB3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AF"/>
    <w:rsid w:val="000217C7"/>
    <w:rsid w:val="00107BD9"/>
    <w:rsid w:val="00107C43"/>
    <w:rsid w:val="00186EA6"/>
    <w:rsid w:val="00321A25"/>
    <w:rsid w:val="00522D97"/>
    <w:rsid w:val="005F5302"/>
    <w:rsid w:val="0060430D"/>
    <w:rsid w:val="008103FC"/>
    <w:rsid w:val="00AA2BB7"/>
    <w:rsid w:val="00D85245"/>
    <w:rsid w:val="00DB3FAF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03F"/>
  <w15:chartTrackingRefBased/>
  <w15:docId w15:val="{5011A895-2DD0-430B-8D2A-FD0DD3E3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2024-10-15T18:23:00Z</dcterms:created>
  <dcterms:modified xsi:type="dcterms:W3CDTF">2024-10-15T18:23:00Z</dcterms:modified>
</cp:coreProperties>
</file>